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84" w:rsidRPr="00BA6339" w:rsidRDefault="0069330E" w:rsidP="00A701EC">
      <w:pPr>
        <w:pStyle w:val="Title"/>
        <w:rPr>
          <w:sz w:val="22"/>
          <w:szCs w:val="22"/>
        </w:rPr>
      </w:pPr>
      <w:r w:rsidRPr="003955DC">
        <w:rPr>
          <w:sz w:val="24"/>
        </w:rPr>
        <w:t xml:space="preserve">Five for </w:t>
      </w:r>
      <w:proofErr w:type="gramStart"/>
      <w:r w:rsidRPr="003955DC">
        <w:rPr>
          <w:sz w:val="24"/>
        </w:rPr>
        <w:t>Five</w:t>
      </w:r>
      <w:proofErr w:type="gramEnd"/>
      <w:r w:rsidRPr="003955DC">
        <w:rPr>
          <w:sz w:val="24"/>
        </w:rPr>
        <w:t xml:space="preserve"> sign-up for </w:t>
      </w:r>
      <w:smartTag w:uri="urn:schemas-microsoft-com:office:smarttags" w:element="stockticker">
        <w:r w:rsidRPr="003955DC">
          <w:rPr>
            <w:sz w:val="24"/>
          </w:rPr>
          <w:t>ATMS</w:t>
        </w:r>
      </w:smartTag>
      <w:r w:rsidRPr="003955DC">
        <w:rPr>
          <w:sz w:val="24"/>
        </w:rPr>
        <w:t xml:space="preserve"> 410 – Synoptic Meteorology I – </w:t>
      </w:r>
      <w:r w:rsidR="00B51684" w:rsidRPr="00BA6339">
        <w:rPr>
          <w:sz w:val="22"/>
          <w:szCs w:val="22"/>
        </w:rPr>
        <w:t xml:space="preserve">Fall </w:t>
      </w:r>
      <w:r w:rsidR="00935BB9">
        <w:rPr>
          <w:sz w:val="22"/>
          <w:szCs w:val="22"/>
        </w:rPr>
        <w:t>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</w:tblGrid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Date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b/>
                <w:sz w:val="24"/>
              </w:rPr>
            </w:pPr>
            <w:r w:rsidRPr="00071413">
              <w:rPr>
                <w:b/>
                <w:sz w:val="24"/>
              </w:rPr>
              <w:t>Presenter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47326">
              <w:rPr>
                <w:sz w:val="24"/>
              </w:rPr>
              <w:t>11</w:t>
            </w:r>
            <w:r w:rsidRPr="00071413">
              <w:rPr>
                <w:sz w:val="24"/>
              </w:rPr>
              <w:t xml:space="preserve"> Aug </w:t>
            </w:r>
            <w:r w:rsidR="000B4A50">
              <w:rPr>
                <w:sz w:val="24"/>
              </w:rPr>
              <w:t>20</w:t>
            </w:r>
            <w:r w:rsidR="00547326">
              <w:rPr>
                <w:sz w:val="24"/>
              </w:rPr>
              <w:t>20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547326">
              <w:rPr>
                <w:sz w:val="24"/>
              </w:rPr>
              <w:t>13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47326">
              <w:rPr>
                <w:sz w:val="24"/>
              </w:rPr>
              <w:t>18</w:t>
            </w:r>
            <w:r w:rsidRPr="00071413">
              <w:rPr>
                <w:sz w:val="24"/>
              </w:rPr>
              <w:t xml:space="preserve"> Aug</w:t>
            </w:r>
          </w:p>
        </w:tc>
        <w:tc>
          <w:tcPr>
            <w:tcW w:w="2952" w:type="dxa"/>
          </w:tcPr>
          <w:p w:rsidR="0069330E" w:rsidRPr="00071413" w:rsidRDefault="007E28FE">
            <w:pPr>
              <w:pStyle w:val="Subtitle"/>
              <w:rPr>
                <w:rFonts w:ascii="Arial" w:hAnsi="Arial" w:cs="Arial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547326">
              <w:rPr>
                <w:sz w:val="24"/>
              </w:rPr>
              <w:t>20</w:t>
            </w:r>
            <w:r w:rsidR="00110D80">
              <w:rPr>
                <w:sz w:val="24"/>
              </w:rPr>
              <w:t xml:space="preserve"> </w:t>
            </w:r>
            <w:r w:rsidR="00C62A30">
              <w:rPr>
                <w:sz w:val="24"/>
              </w:rPr>
              <w:t>Aug</w:t>
            </w:r>
          </w:p>
        </w:tc>
        <w:tc>
          <w:tcPr>
            <w:tcW w:w="2952" w:type="dxa"/>
          </w:tcPr>
          <w:p w:rsidR="0069330E" w:rsidRPr="00071413" w:rsidRDefault="007E28F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47326">
              <w:rPr>
                <w:sz w:val="24"/>
              </w:rPr>
              <w:t>25 Aug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547326">
              <w:rPr>
                <w:sz w:val="24"/>
              </w:rPr>
              <w:t>27 Aug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110D80">
              <w:rPr>
                <w:sz w:val="24"/>
              </w:rPr>
              <w:t>1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CF59E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 3</w:t>
            </w:r>
            <w:r w:rsidR="0069330E"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47326">
              <w:rPr>
                <w:sz w:val="24"/>
              </w:rPr>
              <w:t>8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trike/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CF59EE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547326">
              <w:rPr>
                <w:sz w:val="24"/>
              </w:rPr>
              <w:t>10</w:t>
            </w:r>
            <w:r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CF59E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 15</w:t>
            </w:r>
            <w:r w:rsidR="0069330E" w:rsidRPr="00071413">
              <w:rPr>
                <w:sz w:val="24"/>
              </w:rPr>
              <w:t xml:space="preserve">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color w:val="FF0000"/>
                <w:sz w:val="24"/>
              </w:rPr>
              <w:t xml:space="preserve">R </w:t>
            </w:r>
            <w:r w:rsidR="00547326">
              <w:rPr>
                <w:color w:val="FF0000"/>
                <w:sz w:val="24"/>
              </w:rPr>
              <w:t>17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T </w:t>
            </w:r>
            <w:r w:rsidR="00547326">
              <w:rPr>
                <w:sz w:val="24"/>
              </w:rPr>
              <w:t>22 Sep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color w:val="FF0000"/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69330E" w:rsidP="00547326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 xml:space="preserve">R </w:t>
            </w:r>
            <w:r w:rsidR="00547326">
              <w:rPr>
                <w:sz w:val="24"/>
              </w:rPr>
              <w:t>24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</w:t>
            </w:r>
            <w:r w:rsidR="0069330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29 Sep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CF59E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</w:t>
            </w:r>
            <w:r w:rsidR="0069330E" w:rsidRPr="00071413">
              <w:rPr>
                <w:sz w:val="24"/>
              </w:rPr>
              <w:t xml:space="preserve"> 1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CF59E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</w:t>
            </w:r>
            <w:r w:rsidR="0069330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69330E"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CF59EE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 8</w:t>
            </w:r>
            <w:r w:rsidR="0069330E"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bookmarkStart w:id="0" w:name="_GoBack"/>
            <w:bookmarkEnd w:id="0"/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</w:t>
            </w:r>
            <w:r w:rsidR="0069330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69330E" w:rsidRPr="00071413">
              <w:rPr>
                <w:sz w:val="24"/>
              </w:rPr>
              <w:t xml:space="preserve">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</w:t>
            </w:r>
            <w:r w:rsidR="0069330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110D80">
              <w:rPr>
                <w:sz w:val="24"/>
              </w:rPr>
              <w:t xml:space="preserve"> </w:t>
            </w:r>
            <w:r w:rsidR="00C62A30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</w:t>
            </w:r>
            <w:r w:rsidR="0069330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10D80">
              <w:rPr>
                <w:sz w:val="24"/>
              </w:rPr>
              <w:t xml:space="preserve"> </w:t>
            </w:r>
            <w:r w:rsidR="00CF59EE">
              <w:rPr>
                <w:sz w:val="24"/>
              </w:rPr>
              <w:t>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</w:t>
            </w:r>
            <w:r w:rsidR="0069330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22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547326">
            <w:pPr>
              <w:pStyle w:val="Subtitle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</w:t>
            </w:r>
            <w:r w:rsidR="0069330E" w:rsidRPr="00071413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27 Oct</w:t>
            </w:r>
          </w:p>
        </w:tc>
        <w:tc>
          <w:tcPr>
            <w:tcW w:w="2952" w:type="dxa"/>
          </w:tcPr>
          <w:p w:rsidR="0069330E" w:rsidRPr="00071413" w:rsidRDefault="0069330E">
            <w:pPr>
              <w:pStyle w:val="Subtitle"/>
              <w:rPr>
                <w:sz w:val="24"/>
              </w:rPr>
            </w:pPr>
            <w:r w:rsidRPr="00071413">
              <w:rPr>
                <w:color w:val="FF0000"/>
                <w:sz w:val="24"/>
              </w:rPr>
              <w:t>Exam II</w:t>
            </w:r>
          </w:p>
        </w:tc>
      </w:tr>
      <w:tr w:rsidR="0069330E" w:rsidRPr="00BA6339" w:rsidTr="0069330E">
        <w:trPr>
          <w:jc w:val="center"/>
        </w:trPr>
        <w:tc>
          <w:tcPr>
            <w:tcW w:w="2952" w:type="dxa"/>
          </w:tcPr>
          <w:p w:rsidR="0069330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</w:t>
            </w:r>
            <w:r w:rsidR="0069330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29 Oct</w:t>
            </w:r>
          </w:p>
        </w:tc>
        <w:tc>
          <w:tcPr>
            <w:tcW w:w="2952" w:type="dxa"/>
          </w:tcPr>
          <w:p w:rsidR="0069330E" w:rsidRPr="00071413" w:rsidRDefault="00432531">
            <w:pPr>
              <w:pStyle w:val="Subtitle"/>
              <w:rPr>
                <w:sz w:val="24"/>
              </w:rPr>
            </w:pPr>
            <w:r w:rsidRPr="00071413">
              <w:rPr>
                <w:sz w:val="24"/>
              </w:rPr>
              <w:t>Dr. Miller</w:t>
            </w:r>
          </w:p>
        </w:tc>
      </w:tr>
      <w:tr w:rsidR="00CF59EE" w:rsidRPr="00BA6339" w:rsidTr="0069330E">
        <w:trPr>
          <w:jc w:val="center"/>
        </w:trPr>
        <w:tc>
          <w:tcPr>
            <w:tcW w:w="2952" w:type="dxa"/>
          </w:tcPr>
          <w:p w:rsidR="00CF59E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</w:t>
            </w:r>
            <w:r w:rsidR="00CF59E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 w:rsidR="00CF59EE" w:rsidRPr="00071413">
              <w:rPr>
                <w:sz w:val="24"/>
              </w:rPr>
              <w:t>Nov</w:t>
            </w:r>
          </w:p>
        </w:tc>
        <w:tc>
          <w:tcPr>
            <w:tcW w:w="2952" w:type="dxa"/>
          </w:tcPr>
          <w:p w:rsidR="00CF59EE" w:rsidRPr="00071413" w:rsidRDefault="00CF59EE">
            <w:pPr>
              <w:pStyle w:val="Subtitle"/>
              <w:rPr>
                <w:sz w:val="24"/>
              </w:rPr>
            </w:pPr>
          </w:p>
        </w:tc>
      </w:tr>
      <w:tr w:rsidR="00CF59EE" w:rsidRPr="00BA6339" w:rsidTr="0069330E">
        <w:trPr>
          <w:jc w:val="center"/>
        </w:trPr>
        <w:tc>
          <w:tcPr>
            <w:tcW w:w="2952" w:type="dxa"/>
          </w:tcPr>
          <w:p w:rsidR="00CF59E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</w:t>
            </w:r>
            <w:r w:rsidR="00CF59E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CF59EE"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CF59EE" w:rsidRPr="00071413" w:rsidRDefault="00CF59EE">
            <w:pPr>
              <w:pStyle w:val="Subtitle"/>
              <w:rPr>
                <w:sz w:val="24"/>
              </w:rPr>
            </w:pPr>
          </w:p>
        </w:tc>
      </w:tr>
      <w:tr w:rsidR="00CF59EE" w:rsidRPr="00BA6339" w:rsidTr="0069330E">
        <w:trPr>
          <w:jc w:val="center"/>
        </w:trPr>
        <w:tc>
          <w:tcPr>
            <w:tcW w:w="2952" w:type="dxa"/>
          </w:tcPr>
          <w:p w:rsidR="00CF59E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T</w:t>
            </w:r>
            <w:r w:rsidR="00CF59E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CF59EE" w:rsidRPr="00071413">
              <w:rPr>
                <w:sz w:val="24"/>
              </w:rPr>
              <w:t xml:space="preserve"> Nov</w:t>
            </w:r>
          </w:p>
        </w:tc>
        <w:tc>
          <w:tcPr>
            <w:tcW w:w="2952" w:type="dxa"/>
          </w:tcPr>
          <w:p w:rsidR="00CF59EE" w:rsidRPr="00A72B98" w:rsidRDefault="00CF59EE">
            <w:pPr>
              <w:pStyle w:val="Subtitle"/>
              <w:rPr>
                <w:sz w:val="24"/>
              </w:rPr>
            </w:pPr>
          </w:p>
        </w:tc>
      </w:tr>
      <w:tr w:rsidR="00CF59EE" w:rsidRPr="00BA6339" w:rsidTr="0069330E">
        <w:trPr>
          <w:jc w:val="center"/>
        </w:trPr>
        <w:tc>
          <w:tcPr>
            <w:tcW w:w="2952" w:type="dxa"/>
          </w:tcPr>
          <w:p w:rsidR="00CF59EE" w:rsidRPr="00071413" w:rsidRDefault="00547326" w:rsidP="00547326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>R</w:t>
            </w:r>
            <w:r w:rsidR="00CF59EE" w:rsidRPr="00071413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 w:rsidR="00CF59EE">
              <w:rPr>
                <w:sz w:val="24"/>
              </w:rPr>
              <w:t xml:space="preserve"> Dec</w:t>
            </w:r>
          </w:p>
        </w:tc>
        <w:tc>
          <w:tcPr>
            <w:tcW w:w="2952" w:type="dxa"/>
          </w:tcPr>
          <w:p w:rsidR="00CF59EE" w:rsidRPr="00071413" w:rsidRDefault="00CF59EE">
            <w:pPr>
              <w:pStyle w:val="Subtitle"/>
              <w:rPr>
                <w:sz w:val="24"/>
              </w:rPr>
            </w:pPr>
          </w:p>
        </w:tc>
      </w:tr>
    </w:tbl>
    <w:p w:rsidR="005E6F0C" w:rsidRDefault="005E6F0C">
      <w:pPr>
        <w:pStyle w:val="Subtitle"/>
        <w:jc w:val="left"/>
        <w:rPr>
          <w:sz w:val="22"/>
          <w:szCs w:val="22"/>
        </w:rPr>
      </w:pPr>
    </w:p>
    <w:p w:rsidR="00432531" w:rsidRPr="003955DC" w:rsidRDefault="00432531" w:rsidP="00432531">
      <w:pPr>
        <w:pStyle w:val="Subtitle"/>
        <w:jc w:val="left"/>
        <w:rPr>
          <w:b/>
          <w:sz w:val="24"/>
          <w:u w:val="single"/>
        </w:rPr>
      </w:pPr>
      <w:r w:rsidRPr="003955DC">
        <w:rPr>
          <w:b/>
          <w:sz w:val="24"/>
          <w:u w:val="single"/>
        </w:rPr>
        <w:t xml:space="preserve">Recall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  <w:r w:rsidRPr="003955DC">
        <w:rPr>
          <w:sz w:val="24"/>
        </w:rPr>
        <w:t xml:space="preserve">“Five for Five” discussion focuses on </w:t>
      </w:r>
    </w:p>
    <w:p w:rsidR="00432531" w:rsidRPr="003955DC" w:rsidRDefault="00432531" w:rsidP="00432531">
      <w:pPr>
        <w:pStyle w:val="Subtitle"/>
        <w:ind w:firstLine="720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Tuesday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weekend (verify previous Thursday’s forecast) </w:t>
      </w:r>
    </w:p>
    <w:p w:rsidR="00432531" w:rsidRPr="003955DC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prediction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evolution valid for class time on Thursday</w:t>
      </w:r>
    </w:p>
    <w:p w:rsidR="00432531" w:rsidRPr="003955DC" w:rsidRDefault="00432531" w:rsidP="00432531">
      <w:pPr>
        <w:pStyle w:val="Subtitle"/>
        <w:jc w:val="left"/>
        <w:rPr>
          <w:sz w:val="24"/>
        </w:rPr>
      </w:pPr>
    </w:p>
    <w:p w:rsidR="00432531" w:rsidRPr="003955DC" w:rsidRDefault="00432531" w:rsidP="00432531">
      <w:pPr>
        <w:pStyle w:val="Subtitle"/>
        <w:ind w:firstLine="720"/>
        <w:jc w:val="left"/>
        <w:rPr>
          <w:b/>
          <w:sz w:val="24"/>
        </w:rPr>
      </w:pPr>
      <w:r w:rsidRPr="003955DC">
        <w:rPr>
          <w:b/>
          <w:sz w:val="24"/>
        </w:rPr>
        <w:t>Thursday</w:t>
      </w:r>
    </w:p>
    <w:p w:rsid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3955DC">
        <w:rPr>
          <w:sz w:val="24"/>
        </w:rPr>
        <w:t>evolution</w:t>
      </w:r>
      <w:proofErr w:type="gramEnd"/>
      <w:r w:rsidRPr="003955DC">
        <w:rPr>
          <w:sz w:val="24"/>
        </w:rPr>
        <w:t xml:space="preserve"> of the 500 </w:t>
      </w:r>
      <w:proofErr w:type="spellStart"/>
      <w:r w:rsidRPr="003955DC">
        <w:rPr>
          <w:sz w:val="24"/>
        </w:rPr>
        <w:t>mb</w:t>
      </w:r>
      <w:proofErr w:type="spellEnd"/>
      <w:r w:rsidRPr="003955DC">
        <w:rPr>
          <w:sz w:val="24"/>
        </w:rPr>
        <w:t xml:space="preserve"> pattern over the previous 48 hours (verify previous Tuesday’s forecast) </w:t>
      </w:r>
    </w:p>
    <w:p w:rsidR="00432531" w:rsidRPr="00432531" w:rsidRDefault="00432531" w:rsidP="00432531">
      <w:pPr>
        <w:pStyle w:val="Subtitle"/>
        <w:numPr>
          <w:ilvl w:val="0"/>
          <w:numId w:val="2"/>
        </w:numPr>
        <w:jc w:val="left"/>
        <w:rPr>
          <w:sz w:val="24"/>
        </w:rPr>
      </w:pPr>
      <w:proofErr w:type="gramStart"/>
      <w:r w:rsidRPr="00432531">
        <w:rPr>
          <w:sz w:val="24"/>
        </w:rPr>
        <w:t>prediction</w:t>
      </w:r>
      <w:proofErr w:type="gramEnd"/>
      <w:r w:rsidRPr="00432531">
        <w:rPr>
          <w:sz w:val="24"/>
        </w:rPr>
        <w:t xml:space="preserve"> of the 500 </w:t>
      </w:r>
      <w:proofErr w:type="spellStart"/>
      <w:r w:rsidRPr="00432531">
        <w:rPr>
          <w:sz w:val="24"/>
        </w:rPr>
        <w:t>mb</w:t>
      </w:r>
      <w:proofErr w:type="spellEnd"/>
      <w:r w:rsidRPr="00432531">
        <w:rPr>
          <w:sz w:val="24"/>
        </w:rPr>
        <w:t xml:space="preserve"> pattern evolution valid for class time on Tuesday</w:t>
      </w:r>
    </w:p>
    <w:sectPr w:rsidR="00432531" w:rsidRPr="00432531" w:rsidSect="00810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D0FD4"/>
    <w:multiLevelType w:val="hybridMultilevel"/>
    <w:tmpl w:val="F174A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4297F"/>
    <w:multiLevelType w:val="hybridMultilevel"/>
    <w:tmpl w:val="6CF8FD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27E6"/>
    <w:rsid w:val="00016659"/>
    <w:rsid w:val="000218C2"/>
    <w:rsid w:val="0004216A"/>
    <w:rsid w:val="00043520"/>
    <w:rsid w:val="00043532"/>
    <w:rsid w:val="00043CD2"/>
    <w:rsid w:val="00044673"/>
    <w:rsid w:val="0004468C"/>
    <w:rsid w:val="00045929"/>
    <w:rsid w:val="00051136"/>
    <w:rsid w:val="00052303"/>
    <w:rsid w:val="00060A56"/>
    <w:rsid w:val="000660B3"/>
    <w:rsid w:val="00071413"/>
    <w:rsid w:val="00074304"/>
    <w:rsid w:val="00075A14"/>
    <w:rsid w:val="000831AC"/>
    <w:rsid w:val="0009461C"/>
    <w:rsid w:val="000B2F19"/>
    <w:rsid w:val="000B4A50"/>
    <w:rsid w:val="000D495A"/>
    <w:rsid w:val="000E1A1D"/>
    <w:rsid w:val="000E221D"/>
    <w:rsid w:val="00110D80"/>
    <w:rsid w:val="001125EF"/>
    <w:rsid w:val="00115A4A"/>
    <w:rsid w:val="00116191"/>
    <w:rsid w:val="00120B0A"/>
    <w:rsid w:val="00133C85"/>
    <w:rsid w:val="001342B2"/>
    <w:rsid w:val="00141170"/>
    <w:rsid w:val="00151953"/>
    <w:rsid w:val="00153D59"/>
    <w:rsid w:val="00155A56"/>
    <w:rsid w:val="00155AD3"/>
    <w:rsid w:val="00157D15"/>
    <w:rsid w:val="0016059B"/>
    <w:rsid w:val="00177F86"/>
    <w:rsid w:val="00181800"/>
    <w:rsid w:val="001822A9"/>
    <w:rsid w:val="001A3D18"/>
    <w:rsid w:val="001A4661"/>
    <w:rsid w:val="001C78A3"/>
    <w:rsid w:val="001D225F"/>
    <w:rsid w:val="001E1422"/>
    <w:rsid w:val="001E5442"/>
    <w:rsid w:val="001F42EA"/>
    <w:rsid w:val="001F4383"/>
    <w:rsid w:val="001F75EE"/>
    <w:rsid w:val="00214A1C"/>
    <w:rsid w:val="00214B14"/>
    <w:rsid w:val="0022385C"/>
    <w:rsid w:val="0023508B"/>
    <w:rsid w:val="00237585"/>
    <w:rsid w:val="002453A3"/>
    <w:rsid w:val="00254309"/>
    <w:rsid w:val="00275CAD"/>
    <w:rsid w:val="00280F53"/>
    <w:rsid w:val="0028211C"/>
    <w:rsid w:val="00297989"/>
    <w:rsid w:val="002A3CE3"/>
    <w:rsid w:val="002A5AE6"/>
    <w:rsid w:val="002B0ABB"/>
    <w:rsid w:val="002C0CD3"/>
    <w:rsid w:val="002D6BE4"/>
    <w:rsid w:val="002E6236"/>
    <w:rsid w:val="00300A1C"/>
    <w:rsid w:val="00303557"/>
    <w:rsid w:val="0032139A"/>
    <w:rsid w:val="00334A31"/>
    <w:rsid w:val="0033662C"/>
    <w:rsid w:val="00336692"/>
    <w:rsid w:val="003426A1"/>
    <w:rsid w:val="003465C7"/>
    <w:rsid w:val="003533BC"/>
    <w:rsid w:val="00356589"/>
    <w:rsid w:val="00362051"/>
    <w:rsid w:val="00363C21"/>
    <w:rsid w:val="0036539F"/>
    <w:rsid w:val="00372516"/>
    <w:rsid w:val="00381F8D"/>
    <w:rsid w:val="003900E9"/>
    <w:rsid w:val="0039525A"/>
    <w:rsid w:val="003B0028"/>
    <w:rsid w:val="003B11B4"/>
    <w:rsid w:val="003B16B5"/>
    <w:rsid w:val="003B421A"/>
    <w:rsid w:val="003C080F"/>
    <w:rsid w:val="003C0BDE"/>
    <w:rsid w:val="003C2FAF"/>
    <w:rsid w:val="003C36F1"/>
    <w:rsid w:val="003D03D8"/>
    <w:rsid w:val="003D60DC"/>
    <w:rsid w:val="003E1A38"/>
    <w:rsid w:val="003E7CDF"/>
    <w:rsid w:val="003F0FC0"/>
    <w:rsid w:val="00430058"/>
    <w:rsid w:val="00432531"/>
    <w:rsid w:val="0044379B"/>
    <w:rsid w:val="00452039"/>
    <w:rsid w:val="00452CA7"/>
    <w:rsid w:val="00454413"/>
    <w:rsid w:val="00472D5D"/>
    <w:rsid w:val="00475B81"/>
    <w:rsid w:val="00486D86"/>
    <w:rsid w:val="00495352"/>
    <w:rsid w:val="0049626C"/>
    <w:rsid w:val="0049664F"/>
    <w:rsid w:val="004A60A8"/>
    <w:rsid w:val="004B48AE"/>
    <w:rsid w:val="004D5F05"/>
    <w:rsid w:val="004F591E"/>
    <w:rsid w:val="00502498"/>
    <w:rsid w:val="00503514"/>
    <w:rsid w:val="0050442A"/>
    <w:rsid w:val="00505D82"/>
    <w:rsid w:val="00510FAA"/>
    <w:rsid w:val="00514A61"/>
    <w:rsid w:val="00520F6E"/>
    <w:rsid w:val="00521131"/>
    <w:rsid w:val="005413D6"/>
    <w:rsid w:val="005416F2"/>
    <w:rsid w:val="00547326"/>
    <w:rsid w:val="00552B9B"/>
    <w:rsid w:val="005663ED"/>
    <w:rsid w:val="00566F7C"/>
    <w:rsid w:val="00572ADE"/>
    <w:rsid w:val="00576D79"/>
    <w:rsid w:val="0059542A"/>
    <w:rsid w:val="0059577B"/>
    <w:rsid w:val="005A1DA3"/>
    <w:rsid w:val="005A3255"/>
    <w:rsid w:val="005C20B4"/>
    <w:rsid w:val="005C5A5B"/>
    <w:rsid w:val="005E2268"/>
    <w:rsid w:val="005E4087"/>
    <w:rsid w:val="005E5008"/>
    <w:rsid w:val="005E697E"/>
    <w:rsid w:val="005E6F0C"/>
    <w:rsid w:val="006265AF"/>
    <w:rsid w:val="0063452C"/>
    <w:rsid w:val="006355AE"/>
    <w:rsid w:val="00637F33"/>
    <w:rsid w:val="00654911"/>
    <w:rsid w:val="0067610F"/>
    <w:rsid w:val="00683881"/>
    <w:rsid w:val="006918D4"/>
    <w:rsid w:val="0069330E"/>
    <w:rsid w:val="00695895"/>
    <w:rsid w:val="006A6403"/>
    <w:rsid w:val="006B4C38"/>
    <w:rsid w:val="006E7339"/>
    <w:rsid w:val="00706FC4"/>
    <w:rsid w:val="007102B1"/>
    <w:rsid w:val="007134BA"/>
    <w:rsid w:val="00733F20"/>
    <w:rsid w:val="007372DC"/>
    <w:rsid w:val="007404FD"/>
    <w:rsid w:val="00745127"/>
    <w:rsid w:val="00750AFC"/>
    <w:rsid w:val="00756A6B"/>
    <w:rsid w:val="00760EA0"/>
    <w:rsid w:val="00764501"/>
    <w:rsid w:val="00774F03"/>
    <w:rsid w:val="007901CD"/>
    <w:rsid w:val="00790CB5"/>
    <w:rsid w:val="007961B7"/>
    <w:rsid w:val="007A2817"/>
    <w:rsid w:val="007A5B7D"/>
    <w:rsid w:val="007B10B9"/>
    <w:rsid w:val="007B2E23"/>
    <w:rsid w:val="007D2734"/>
    <w:rsid w:val="007D3024"/>
    <w:rsid w:val="007D7C28"/>
    <w:rsid w:val="007E28FE"/>
    <w:rsid w:val="007E751D"/>
    <w:rsid w:val="007F4794"/>
    <w:rsid w:val="0080133D"/>
    <w:rsid w:val="008063CC"/>
    <w:rsid w:val="00810B57"/>
    <w:rsid w:val="008348DA"/>
    <w:rsid w:val="008369C3"/>
    <w:rsid w:val="00836EA7"/>
    <w:rsid w:val="0084246F"/>
    <w:rsid w:val="008604D5"/>
    <w:rsid w:val="0086779D"/>
    <w:rsid w:val="00872002"/>
    <w:rsid w:val="00875EF2"/>
    <w:rsid w:val="00881B29"/>
    <w:rsid w:val="008869EC"/>
    <w:rsid w:val="00897F6D"/>
    <w:rsid w:val="008B27AB"/>
    <w:rsid w:val="008C72EA"/>
    <w:rsid w:val="008E3B60"/>
    <w:rsid w:val="008E3FC8"/>
    <w:rsid w:val="008E4F65"/>
    <w:rsid w:val="008F1B3C"/>
    <w:rsid w:val="008F2B94"/>
    <w:rsid w:val="008F377E"/>
    <w:rsid w:val="00901404"/>
    <w:rsid w:val="00902BDD"/>
    <w:rsid w:val="00907198"/>
    <w:rsid w:val="00911980"/>
    <w:rsid w:val="00923BF9"/>
    <w:rsid w:val="009308FD"/>
    <w:rsid w:val="00931FF6"/>
    <w:rsid w:val="0093260B"/>
    <w:rsid w:val="00935BB9"/>
    <w:rsid w:val="00954740"/>
    <w:rsid w:val="00985548"/>
    <w:rsid w:val="009A343C"/>
    <w:rsid w:val="009B2BFC"/>
    <w:rsid w:val="009C1908"/>
    <w:rsid w:val="009D62D4"/>
    <w:rsid w:val="009F6735"/>
    <w:rsid w:val="009F7B21"/>
    <w:rsid w:val="00A00382"/>
    <w:rsid w:val="00A039F3"/>
    <w:rsid w:val="00A10668"/>
    <w:rsid w:val="00A12A96"/>
    <w:rsid w:val="00A24F43"/>
    <w:rsid w:val="00A4144B"/>
    <w:rsid w:val="00A4504B"/>
    <w:rsid w:val="00A50025"/>
    <w:rsid w:val="00A53862"/>
    <w:rsid w:val="00A701EC"/>
    <w:rsid w:val="00A72B98"/>
    <w:rsid w:val="00A74837"/>
    <w:rsid w:val="00A77650"/>
    <w:rsid w:val="00A82C0F"/>
    <w:rsid w:val="00A85A63"/>
    <w:rsid w:val="00AA25D1"/>
    <w:rsid w:val="00AA266E"/>
    <w:rsid w:val="00AA5CF4"/>
    <w:rsid w:val="00AB3BA6"/>
    <w:rsid w:val="00AB77E6"/>
    <w:rsid w:val="00AC5A0D"/>
    <w:rsid w:val="00AF54FA"/>
    <w:rsid w:val="00B03FAC"/>
    <w:rsid w:val="00B04F39"/>
    <w:rsid w:val="00B15244"/>
    <w:rsid w:val="00B21410"/>
    <w:rsid w:val="00B264A9"/>
    <w:rsid w:val="00B27B86"/>
    <w:rsid w:val="00B36512"/>
    <w:rsid w:val="00B40766"/>
    <w:rsid w:val="00B41A7F"/>
    <w:rsid w:val="00B43F69"/>
    <w:rsid w:val="00B468DE"/>
    <w:rsid w:val="00B5055B"/>
    <w:rsid w:val="00B51684"/>
    <w:rsid w:val="00B56F86"/>
    <w:rsid w:val="00B61176"/>
    <w:rsid w:val="00B63CAA"/>
    <w:rsid w:val="00B67C43"/>
    <w:rsid w:val="00B861D3"/>
    <w:rsid w:val="00B912CC"/>
    <w:rsid w:val="00B92647"/>
    <w:rsid w:val="00B959E2"/>
    <w:rsid w:val="00BA6339"/>
    <w:rsid w:val="00BA791B"/>
    <w:rsid w:val="00BB03BD"/>
    <w:rsid w:val="00BB0CE8"/>
    <w:rsid w:val="00BB6B1D"/>
    <w:rsid w:val="00BC62F2"/>
    <w:rsid w:val="00BD3158"/>
    <w:rsid w:val="00BD7641"/>
    <w:rsid w:val="00BD796B"/>
    <w:rsid w:val="00BE37ED"/>
    <w:rsid w:val="00BE5904"/>
    <w:rsid w:val="00C13E60"/>
    <w:rsid w:val="00C22D0D"/>
    <w:rsid w:val="00C25604"/>
    <w:rsid w:val="00C375EA"/>
    <w:rsid w:val="00C37E4A"/>
    <w:rsid w:val="00C416DE"/>
    <w:rsid w:val="00C46B23"/>
    <w:rsid w:val="00C51066"/>
    <w:rsid w:val="00C5434D"/>
    <w:rsid w:val="00C55831"/>
    <w:rsid w:val="00C62A30"/>
    <w:rsid w:val="00C645AC"/>
    <w:rsid w:val="00C7087D"/>
    <w:rsid w:val="00C708D4"/>
    <w:rsid w:val="00C747E9"/>
    <w:rsid w:val="00C90AF8"/>
    <w:rsid w:val="00CC6C03"/>
    <w:rsid w:val="00CC7088"/>
    <w:rsid w:val="00CD1B95"/>
    <w:rsid w:val="00CF0E88"/>
    <w:rsid w:val="00CF148F"/>
    <w:rsid w:val="00CF59EE"/>
    <w:rsid w:val="00CF76A1"/>
    <w:rsid w:val="00D103DA"/>
    <w:rsid w:val="00D14420"/>
    <w:rsid w:val="00D220C6"/>
    <w:rsid w:val="00D340B1"/>
    <w:rsid w:val="00D34BF9"/>
    <w:rsid w:val="00D47858"/>
    <w:rsid w:val="00D61798"/>
    <w:rsid w:val="00D6219F"/>
    <w:rsid w:val="00D6606A"/>
    <w:rsid w:val="00D774BE"/>
    <w:rsid w:val="00D97C3D"/>
    <w:rsid w:val="00DB3319"/>
    <w:rsid w:val="00DB63F3"/>
    <w:rsid w:val="00DC1B32"/>
    <w:rsid w:val="00DC474A"/>
    <w:rsid w:val="00DD3DF4"/>
    <w:rsid w:val="00DE1FCD"/>
    <w:rsid w:val="00DE23AD"/>
    <w:rsid w:val="00DE4BB9"/>
    <w:rsid w:val="00DF6283"/>
    <w:rsid w:val="00E00E23"/>
    <w:rsid w:val="00E03498"/>
    <w:rsid w:val="00E21DEC"/>
    <w:rsid w:val="00E27CBD"/>
    <w:rsid w:val="00E35D1D"/>
    <w:rsid w:val="00E466E3"/>
    <w:rsid w:val="00E51C80"/>
    <w:rsid w:val="00E61C58"/>
    <w:rsid w:val="00E77C3B"/>
    <w:rsid w:val="00E80C78"/>
    <w:rsid w:val="00E84091"/>
    <w:rsid w:val="00E851A7"/>
    <w:rsid w:val="00E97125"/>
    <w:rsid w:val="00EA0C1E"/>
    <w:rsid w:val="00EA5FE9"/>
    <w:rsid w:val="00EB0E51"/>
    <w:rsid w:val="00EC159B"/>
    <w:rsid w:val="00ED75AB"/>
    <w:rsid w:val="00EF0A35"/>
    <w:rsid w:val="00EF2179"/>
    <w:rsid w:val="00EF247D"/>
    <w:rsid w:val="00F02DA1"/>
    <w:rsid w:val="00F17E13"/>
    <w:rsid w:val="00F31C4F"/>
    <w:rsid w:val="00F34D27"/>
    <w:rsid w:val="00F608CD"/>
    <w:rsid w:val="00F657DC"/>
    <w:rsid w:val="00F721F2"/>
    <w:rsid w:val="00F7236D"/>
    <w:rsid w:val="00F9719C"/>
    <w:rsid w:val="00F97B08"/>
    <w:rsid w:val="00FA6595"/>
    <w:rsid w:val="00FA70D9"/>
    <w:rsid w:val="00FA769B"/>
    <w:rsid w:val="00FB400C"/>
    <w:rsid w:val="00FD5672"/>
    <w:rsid w:val="00FD631D"/>
    <w:rsid w:val="00FE202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D51D8FA"/>
  <w15:docId w15:val="{B3D863A8-B0B7-4A14-9D3B-4DA918D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B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0B57"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rsid w:val="00810B57"/>
    <w:pPr>
      <w:jc w:val="center"/>
    </w:pPr>
    <w:rPr>
      <w:sz w:val="36"/>
    </w:rPr>
  </w:style>
  <w:style w:type="character" w:styleId="Hyperlink">
    <w:name w:val="Hyperlink"/>
    <w:basedOn w:val="DefaultParagraphFont"/>
    <w:rsid w:val="00810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877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4</cp:revision>
  <cp:lastPrinted>2012-08-21T14:35:00Z</cp:lastPrinted>
  <dcterms:created xsi:type="dcterms:W3CDTF">2020-08-13T16:17:00Z</dcterms:created>
  <dcterms:modified xsi:type="dcterms:W3CDTF">2020-08-13T16:21:00Z</dcterms:modified>
</cp:coreProperties>
</file>